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FA" w:rsidRPr="000E1EFA" w:rsidRDefault="00172B1B" w:rsidP="000E1EFA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S</w:t>
      </w:r>
      <w:r w:rsidR="000E1EFA" w:rsidRPr="000E1EFA">
        <w:rPr>
          <w:rFonts w:cs="NimbusSanL-Bold"/>
          <w:b/>
          <w:bCs/>
          <w:sz w:val="34"/>
          <w:szCs w:val="34"/>
        </w:rPr>
        <w:t>YSC 3203</w:t>
      </w:r>
      <w:r>
        <w:rPr>
          <w:rFonts w:cs="NimbusSanL-Bold"/>
          <w:b/>
          <w:bCs/>
          <w:sz w:val="34"/>
          <w:szCs w:val="34"/>
        </w:rPr>
        <w:t xml:space="preserve">: </w:t>
      </w:r>
      <w:r w:rsidR="00103895">
        <w:rPr>
          <w:rFonts w:cs="NimbusSanL-Bold"/>
          <w:b/>
          <w:bCs/>
          <w:sz w:val="34"/>
          <w:szCs w:val="34"/>
        </w:rPr>
        <w:t>Fall 2019</w:t>
      </w:r>
    </w:p>
    <w:p w:rsidR="000E1EFA" w:rsidRPr="000E1EFA" w:rsidRDefault="00FD1DF1" w:rsidP="00172B1B">
      <w:pPr>
        <w:autoSpaceDE w:val="0"/>
        <w:autoSpaceDN w:val="0"/>
        <w:adjustRightInd w:val="0"/>
        <w:spacing w:after="0" w:line="240" w:lineRule="auto"/>
        <w:jc w:val="center"/>
        <w:rPr>
          <w:rFonts w:cs="NimbusSanL-Bold"/>
          <w:b/>
          <w:bCs/>
          <w:sz w:val="34"/>
          <w:szCs w:val="34"/>
        </w:rPr>
      </w:pPr>
      <w:r>
        <w:rPr>
          <w:rFonts w:cs="NimbusSanL-Bold"/>
          <w:b/>
          <w:bCs/>
          <w:sz w:val="34"/>
          <w:szCs w:val="34"/>
        </w:rPr>
        <w:t>Lab 4</w:t>
      </w:r>
      <w:r w:rsidR="00B8053F">
        <w:rPr>
          <w:rFonts w:cs="NimbusSanL-Bold"/>
          <w:b/>
          <w:bCs/>
          <w:sz w:val="34"/>
          <w:szCs w:val="34"/>
        </w:rPr>
        <w:t>B</w:t>
      </w:r>
      <w:r w:rsidR="00473262">
        <w:rPr>
          <w:rFonts w:cs="NimbusSanL-Bold"/>
          <w:b/>
          <w:bCs/>
          <w:sz w:val="34"/>
          <w:szCs w:val="34"/>
        </w:rPr>
        <w:t xml:space="preserve"> Report</w:t>
      </w:r>
    </w:p>
    <w:p w:rsidR="00172B1B" w:rsidRDefault="00172B1B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</w:p>
    <w:p w:rsidR="007A58D2" w:rsidRP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0E1EFA">
        <w:rPr>
          <w:rFonts w:cs="NimbusSanL-Regu"/>
        </w:rPr>
        <w:t>Submit this page to the lab instructor.</w:t>
      </w:r>
      <w:r w:rsidR="007C2267">
        <w:rPr>
          <w:rFonts w:cs="NimbusSanL-Regu"/>
        </w:rPr>
        <w:t xml:space="preserve"> </w:t>
      </w: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 xml:space="preserve">_________________________ </w:t>
      </w:r>
      <w:r>
        <w:rPr>
          <w:rFonts w:cs="NimbusRomNo9L-Regu"/>
        </w:rPr>
        <w:t xml:space="preserve"> </w:t>
      </w:r>
      <w:r w:rsidR="00810EA2">
        <w:rPr>
          <w:rFonts w:cs="NimbusRomNo9L-Regu"/>
        </w:rPr>
        <w:t xml:space="preserve">      </w:t>
      </w:r>
      <w:r>
        <w:rPr>
          <w:rFonts w:cs="NimbusRomNo9L-Regu"/>
        </w:rPr>
        <w:t xml:space="preserve"> </w:t>
      </w:r>
      <w:r w:rsidRPr="000E1EFA">
        <w:rPr>
          <w:rFonts w:cs="NimbusRomNo9L-Regu"/>
        </w:rPr>
        <w:t>Student ID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955DB5" w:rsidRPr="000E1EFA" w:rsidRDefault="00955DB5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E1EFA" w:rsidRDefault="000E1EFA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Name: </w:t>
      </w:r>
      <w:r>
        <w:rPr>
          <w:rFonts w:cs="NimbusRomNo9L-Regu"/>
        </w:rPr>
        <w:t>____________</w:t>
      </w:r>
      <w:r w:rsidR="00810EA2">
        <w:rPr>
          <w:rFonts w:cs="NimbusRomNo9L-Regu"/>
        </w:rPr>
        <w:t>_________________________         Student ID</w:t>
      </w:r>
      <w:proofErr w:type="gramStart"/>
      <w:r w:rsidR="00810EA2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>_________________________</w:t>
      </w:r>
    </w:p>
    <w:p w:rsidR="007378DD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</w:p>
    <w:p w:rsidR="00A210D6" w:rsidRPr="00A210D6" w:rsidRDefault="007378DD" w:rsidP="000E1EFA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>
        <w:rPr>
          <w:rFonts w:cs="NimbusRomNo9L-Regu"/>
          <w:b/>
        </w:rPr>
        <w:t>1</w:t>
      </w:r>
      <w:r w:rsidR="00A210D6" w:rsidRPr="0009590B">
        <w:rPr>
          <w:rFonts w:cs="NimbusRomNo9L-Regu"/>
          <w:b/>
        </w:rPr>
        <w:t xml:space="preserve">: </w:t>
      </w:r>
      <w:proofErr w:type="spellStart"/>
      <w:r w:rsidR="00FD1DF1">
        <w:rPr>
          <w:rFonts w:cs="NimbusRomNo9L-Regu"/>
          <w:b/>
        </w:rPr>
        <w:t>Monostable</w:t>
      </w:r>
      <w:proofErr w:type="spellEnd"/>
      <w:r w:rsidR="00A570D2">
        <w:rPr>
          <w:rFonts w:cs="NimbusRomNo9L-Regu"/>
          <w:b/>
        </w:rPr>
        <w:t xml:space="preserve"> Design </w:t>
      </w:r>
      <w:r w:rsidR="001A79D1">
        <w:rPr>
          <w:rFonts w:cs="NimbusRomNo9L-Regu"/>
          <w:b/>
        </w:rPr>
        <w:t xml:space="preserve"> </w:t>
      </w:r>
    </w:p>
    <w:p w:rsidR="000772C7" w:rsidRPr="004C252A" w:rsidRDefault="000772C7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4C252A">
        <w:rPr>
          <w:rFonts w:cs="NimbusRomNo9L-Regu"/>
        </w:rPr>
        <w:t xml:space="preserve">1.1: Sketch the circuit diagram for your </w:t>
      </w:r>
      <w:proofErr w:type="spellStart"/>
      <w:r w:rsidRPr="004C252A">
        <w:rPr>
          <w:rFonts w:cs="NimbusRomNo9L-Regu"/>
        </w:rPr>
        <w:t>monostable</w:t>
      </w:r>
      <w:proofErr w:type="spellEnd"/>
      <w:r w:rsidRPr="004C252A">
        <w:rPr>
          <w:rFonts w:cs="NimbusRomNo9L-Regu"/>
        </w:rPr>
        <w:t xml:space="preserve"> circuit. Include the values of all components on the diagram.</w:t>
      </w:r>
    </w:p>
    <w:p w:rsidR="000772C7" w:rsidRDefault="000772C7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Pr="004C252A" w:rsidRDefault="004C252A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0772C7" w:rsidRPr="004C252A" w:rsidRDefault="000772C7" w:rsidP="000772C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4C252A">
        <w:rPr>
          <w:rFonts w:cs="NimbusRomNo9L-Regu"/>
        </w:rPr>
        <w:t>1.2: Sketch a schematic of the circuit, showing the chip layout for the 555 timer and labeling the terminals. Please label the testing points for your circuit.</w:t>
      </w:r>
    </w:p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154EE0" w:rsidRDefault="00154EE0" w:rsidP="00E41408"/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7378DD" w:rsidRDefault="007378DD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4C252A" w:rsidRDefault="004C252A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633C54" w:rsidRDefault="00633C54" w:rsidP="00633C54">
      <w:r w:rsidRPr="00633C54">
        <w:lastRenderedPageBreak/>
        <w:t xml:space="preserve">1.3: The 555 timer could probably work using the output from the comparator from Lab 4A, but this is not ideal. Why is it a good idea to include a trigger circuit with the 555 timer?  </w:t>
      </w:r>
    </w:p>
    <w:p w:rsidR="00633C54" w:rsidRDefault="00633C54" w:rsidP="00633C54"/>
    <w:p w:rsidR="00633C54" w:rsidRDefault="00633C54" w:rsidP="00633C54"/>
    <w:p w:rsidR="00633C54" w:rsidRDefault="00633C54" w:rsidP="00633C54"/>
    <w:p w:rsidR="00633C54" w:rsidRDefault="00633C54" w:rsidP="00633C54"/>
    <w:p w:rsidR="00633C54" w:rsidRDefault="00633C54" w:rsidP="00633C54"/>
    <w:p w:rsidR="00633C54" w:rsidRDefault="00633C54" w:rsidP="00633C54"/>
    <w:p w:rsidR="00633C54" w:rsidRDefault="00633C54" w:rsidP="00633C54"/>
    <w:p w:rsidR="00633C54" w:rsidRPr="00633C54" w:rsidRDefault="00633C54" w:rsidP="00633C54">
      <w:bookmarkStart w:id="0" w:name="_GoBack"/>
      <w:bookmarkEnd w:id="0"/>
    </w:p>
    <w:p w:rsidR="00F21003" w:rsidRPr="00E97826" w:rsidRDefault="00F21003" w:rsidP="000B131B">
      <w:pPr>
        <w:autoSpaceDE w:val="0"/>
        <w:autoSpaceDN w:val="0"/>
        <w:adjustRightInd w:val="0"/>
        <w:spacing w:after="0" w:line="240" w:lineRule="auto"/>
        <w:rPr>
          <w:rFonts w:cs="NimbusRomNo9L-Regu"/>
          <w:b/>
        </w:rPr>
      </w:pPr>
      <w:r w:rsidRPr="00E97826">
        <w:rPr>
          <w:rFonts w:cs="NimbusRomNo9L-Regu"/>
          <w:b/>
        </w:rPr>
        <w:t xml:space="preserve">2: </w:t>
      </w:r>
      <w:r w:rsidR="00452DF0">
        <w:rPr>
          <w:rFonts w:cs="NimbusRomNo9L-Regu"/>
          <w:b/>
        </w:rPr>
        <w:t xml:space="preserve">Comparator and </w:t>
      </w:r>
      <w:proofErr w:type="spellStart"/>
      <w:r w:rsidR="00452DF0">
        <w:rPr>
          <w:rFonts w:cs="NimbusRomNo9L-Regu"/>
          <w:b/>
        </w:rPr>
        <w:t>Monostable</w:t>
      </w:r>
      <w:proofErr w:type="spellEnd"/>
      <w:r w:rsidR="00452DF0">
        <w:rPr>
          <w:rFonts w:cs="NimbusRomNo9L-Regu"/>
          <w:b/>
        </w:rPr>
        <w:t xml:space="preserve"> Integration and </w:t>
      </w:r>
      <w:r w:rsidR="00EB04E2">
        <w:rPr>
          <w:rFonts w:cs="NimbusRomNo9L-Regu"/>
          <w:b/>
        </w:rPr>
        <w:t>Testing</w:t>
      </w:r>
    </w:p>
    <w:p w:rsidR="008630F1" w:rsidRPr="004C252A" w:rsidRDefault="008630F1" w:rsidP="008630F1">
      <w:r w:rsidRPr="004C252A">
        <w:t xml:space="preserve">2.1: Show your TA that the whole circuit is behaving properly and that you can adjust the threshold. </w:t>
      </w:r>
    </w:p>
    <w:p w:rsidR="00F718E7" w:rsidRDefault="00F718E7" w:rsidP="00F718E7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  <w:r w:rsidRPr="000E1EFA">
        <w:rPr>
          <w:rFonts w:cs="NimbusRomNo9L-Regu"/>
        </w:rPr>
        <w:t xml:space="preserve">Verified: </w:t>
      </w:r>
      <w:r>
        <w:rPr>
          <w:rFonts w:cs="NimbusRomNo9L-Regu"/>
        </w:rPr>
        <w:t xml:space="preserve">___________________________________          </w:t>
      </w:r>
      <w:r w:rsidRPr="000E1EFA">
        <w:rPr>
          <w:rFonts w:cs="NimbusRomNo9L-Regu"/>
        </w:rPr>
        <w:t>Date/Time</w:t>
      </w:r>
      <w:proofErr w:type="gramStart"/>
      <w:r w:rsidRPr="000E1EFA">
        <w:rPr>
          <w:rFonts w:cs="NimbusRomNo9L-Regu"/>
        </w:rPr>
        <w:t>:</w:t>
      </w:r>
      <w:r>
        <w:rPr>
          <w:rFonts w:cs="NimbusRomNo9L-Regu"/>
        </w:rPr>
        <w:t>_</w:t>
      </w:r>
      <w:proofErr w:type="gramEnd"/>
      <w:r>
        <w:rPr>
          <w:rFonts w:cs="NimbusRomNo9L-Regu"/>
        </w:rPr>
        <w:t xml:space="preserve">________________________  </w:t>
      </w:r>
    </w:p>
    <w:p w:rsidR="00A7063E" w:rsidRDefault="00A7063E" w:rsidP="0000363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p w:rsidR="00B16494" w:rsidRDefault="00B16494" w:rsidP="00A7063E">
      <w:pPr>
        <w:jc w:val="both"/>
      </w:pPr>
    </w:p>
    <w:p w:rsidR="00A7063E" w:rsidRDefault="00A7063E" w:rsidP="00A7063E">
      <w:pPr>
        <w:jc w:val="both"/>
      </w:pPr>
      <w:r w:rsidRPr="004C252A">
        <w:t xml:space="preserve">2.2: Is your </w:t>
      </w:r>
      <w:proofErr w:type="spellStart"/>
      <w:r w:rsidRPr="004C252A">
        <w:t>monostable</w:t>
      </w:r>
      <w:proofErr w:type="spellEnd"/>
      <w:r w:rsidRPr="004C252A">
        <w:t xml:space="preserve"> </w:t>
      </w:r>
      <w:proofErr w:type="spellStart"/>
      <w:r w:rsidRPr="004C252A">
        <w:t>retriggerable</w:t>
      </w:r>
      <w:proofErr w:type="spellEnd"/>
      <w:r w:rsidRPr="004C252A">
        <w:t xml:space="preserve"> or not? How will this impact the current project?</w:t>
      </w:r>
    </w:p>
    <w:p w:rsidR="00B16494" w:rsidRDefault="00B16494" w:rsidP="00A7063E">
      <w:pPr>
        <w:jc w:val="both"/>
      </w:pPr>
    </w:p>
    <w:p w:rsidR="00B16494" w:rsidRDefault="00B16494" w:rsidP="00A7063E">
      <w:pPr>
        <w:jc w:val="both"/>
      </w:pPr>
    </w:p>
    <w:p w:rsidR="00B16494" w:rsidRDefault="00B16494" w:rsidP="00A7063E">
      <w:pPr>
        <w:jc w:val="both"/>
      </w:pPr>
    </w:p>
    <w:p w:rsidR="00B16494" w:rsidRDefault="00B16494" w:rsidP="00A7063E">
      <w:pPr>
        <w:jc w:val="both"/>
      </w:pPr>
    </w:p>
    <w:p w:rsidR="00B16494" w:rsidRDefault="00B16494" w:rsidP="00A7063E">
      <w:pPr>
        <w:jc w:val="both"/>
      </w:pPr>
    </w:p>
    <w:p w:rsidR="00B16494" w:rsidRDefault="00B16494" w:rsidP="00A7063E">
      <w:pPr>
        <w:jc w:val="both"/>
      </w:pPr>
    </w:p>
    <w:p w:rsidR="00B16494" w:rsidRPr="004C252A" w:rsidRDefault="00B16494" w:rsidP="00A7063E">
      <w:pPr>
        <w:jc w:val="both"/>
      </w:pPr>
    </w:p>
    <w:p w:rsidR="00A7063E" w:rsidRPr="004C252A" w:rsidRDefault="00A7063E" w:rsidP="00A7063E">
      <w:r w:rsidRPr="004C252A">
        <w:t xml:space="preserve">2.3: What will happen, for the current application, if the </w:t>
      </w:r>
      <w:proofErr w:type="spellStart"/>
      <w:r w:rsidRPr="004C252A">
        <w:t>monostable</w:t>
      </w:r>
      <w:proofErr w:type="spellEnd"/>
      <w:r w:rsidRPr="004C252A">
        <w:t xml:space="preserve"> pulse width is set too high or too low? </w:t>
      </w:r>
      <w:r w:rsidRPr="004C252A">
        <w:rPr>
          <w:rFonts w:cs="NimbusRomNo9L-Regu"/>
        </w:rPr>
        <w:t xml:space="preserve"> </w:t>
      </w:r>
    </w:p>
    <w:p w:rsidR="00A7063E" w:rsidRPr="000E1EFA" w:rsidRDefault="00A7063E" w:rsidP="0000363A">
      <w:pPr>
        <w:autoSpaceDE w:val="0"/>
        <w:autoSpaceDN w:val="0"/>
        <w:adjustRightInd w:val="0"/>
        <w:spacing w:after="0" w:line="240" w:lineRule="auto"/>
        <w:rPr>
          <w:rFonts w:cs="NimbusRomNo9L-Regu"/>
        </w:rPr>
      </w:pPr>
    </w:p>
    <w:sectPr w:rsidR="00A7063E" w:rsidRPr="000E1EFA" w:rsidSect="003D1D7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BB" w:rsidRDefault="00D047BB" w:rsidP="003D1D73">
      <w:pPr>
        <w:spacing w:after="0" w:line="240" w:lineRule="auto"/>
      </w:pPr>
      <w:r>
        <w:separator/>
      </w:r>
    </w:p>
  </w:endnote>
  <w:endnote w:type="continuationSeparator" w:id="0">
    <w:p w:rsidR="00D047BB" w:rsidRDefault="00D047BB" w:rsidP="003D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7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D73" w:rsidRDefault="003D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D73" w:rsidRDefault="003D1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3DEA" w:rsidRDefault="00693DEA" w:rsidP="00693D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3DEA" w:rsidRDefault="00693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BB" w:rsidRDefault="00D047BB" w:rsidP="003D1D73">
      <w:pPr>
        <w:spacing w:after="0" w:line="240" w:lineRule="auto"/>
      </w:pPr>
      <w:r>
        <w:separator/>
      </w:r>
    </w:p>
  </w:footnote>
  <w:footnote w:type="continuationSeparator" w:id="0">
    <w:p w:rsidR="00D047BB" w:rsidRDefault="00D047BB" w:rsidP="003D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73" w:rsidRPr="003D1D73" w:rsidRDefault="003D1D73">
    <w:pPr>
      <w:pStyle w:val="Header"/>
      <w:rPr>
        <w:u w:val="single"/>
      </w:rPr>
    </w:pPr>
    <w:r w:rsidRPr="003D1D73">
      <w:rPr>
        <w:u w:val="single"/>
      </w:rPr>
      <w:ptab w:relativeTo="margin" w:alignment="left" w:leader="none"/>
    </w:r>
    <w:r w:rsidRPr="003D1D73">
      <w:rPr>
        <w:u w:val="single"/>
      </w:rPr>
      <w:t xml:space="preserve">SYSC 3203: </w:t>
    </w:r>
    <w:r w:rsidR="00172B1B">
      <w:rPr>
        <w:u w:val="single"/>
      </w:rPr>
      <w:t>Laboratory: Milestone</w:t>
    </w:r>
    <w:r w:rsidRPr="003D1D73">
      <w:rPr>
        <w:u w:val="single"/>
      </w:rPr>
      <w:t xml:space="preserve"> #1</w:t>
    </w:r>
    <w:r w:rsidRPr="003D1D73">
      <w:rPr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2D"/>
    <w:multiLevelType w:val="hybridMultilevel"/>
    <w:tmpl w:val="67943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73"/>
    <w:rsid w:val="0000363A"/>
    <w:rsid w:val="00032FB9"/>
    <w:rsid w:val="00035416"/>
    <w:rsid w:val="00040970"/>
    <w:rsid w:val="000542FB"/>
    <w:rsid w:val="00061C1E"/>
    <w:rsid w:val="000772C7"/>
    <w:rsid w:val="0009590B"/>
    <w:rsid w:val="00095DDE"/>
    <w:rsid w:val="000A5683"/>
    <w:rsid w:val="000A5A6C"/>
    <w:rsid w:val="000B131B"/>
    <w:rsid w:val="000B174C"/>
    <w:rsid w:val="000D00D7"/>
    <w:rsid w:val="000E1EFA"/>
    <w:rsid w:val="000F04F4"/>
    <w:rsid w:val="000F5FFF"/>
    <w:rsid w:val="00103895"/>
    <w:rsid w:val="00127F5F"/>
    <w:rsid w:val="001400F4"/>
    <w:rsid w:val="00154EE0"/>
    <w:rsid w:val="00170F9D"/>
    <w:rsid w:val="001711F7"/>
    <w:rsid w:val="00172B1B"/>
    <w:rsid w:val="001956B5"/>
    <w:rsid w:val="001972A5"/>
    <w:rsid w:val="001A55E9"/>
    <w:rsid w:val="001A79D1"/>
    <w:rsid w:val="001B6E99"/>
    <w:rsid w:val="001C5677"/>
    <w:rsid w:val="001C65D1"/>
    <w:rsid w:val="001D390A"/>
    <w:rsid w:val="001E6634"/>
    <w:rsid w:val="001F6002"/>
    <w:rsid w:val="002074BE"/>
    <w:rsid w:val="0022287B"/>
    <w:rsid w:val="002447E4"/>
    <w:rsid w:val="002472D0"/>
    <w:rsid w:val="0026519A"/>
    <w:rsid w:val="00283528"/>
    <w:rsid w:val="002B3A6A"/>
    <w:rsid w:val="002C7E66"/>
    <w:rsid w:val="002D7B19"/>
    <w:rsid w:val="0031166D"/>
    <w:rsid w:val="00340B19"/>
    <w:rsid w:val="0034711A"/>
    <w:rsid w:val="0036228A"/>
    <w:rsid w:val="00364E91"/>
    <w:rsid w:val="00377256"/>
    <w:rsid w:val="003917D9"/>
    <w:rsid w:val="003A64F4"/>
    <w:rsid w:val="003B2ED5"/>
    <w:rsid w:val="003B65DF"/>
    <w:rsid w:val="003D1D73"/>
    <w:rsid w:val="003D7D93"/>
    <w:rsid w:val="003F08CF"/>
    <w:rsid w:val="004015B3"/>
    <w:rsid w:val="004060AB"/>
    <w:rsid w:val="00412898"/>
    <w:rsid w:val="004231C1"/>
    <w:rsid w:val="00432609"/>
    <w:rsid w:val="00444E71"/>
    <w:rsid w:val="004469EC"/>
    <w:rsid w:val="00452DF0"/>
    <w:rsid w:val="00457C0C"/>
    <w:rsid w:val="00461B69"/>
    <w:rsid w:val="00465403"/>
    <w:rsid w:val="00473262"/>
    <w:rsid w:val="00484CE5"/>
    <w:rsid w:val="0048734C"/>
    <w:rsid w:val="004A294C"/>
    <w:rsid w:val="004A306D"/>
    <w:rsid w:val="004C252A"/>
    <w:rsid w:val="004E461A"/>
    <w:rsid w:val="004E4EDE"/>
    <w:rsid w:val="004E66F2"/>
    <w:rsid w:val="004F761C"/>
    <w:rsid w:val="005009D3"/>
    <w:rsid w:val="00512618"/>
    <w:rsid w:val="00513074"/>
    <w:rsid w:val="005131AF"/>
    <w:rsid w:val="00514D70"/>
    <w:rsid w:val="005156A2"/>
    <w:rsid w:val="00523ECB"/>
    <w:rsid w:val="005311BC"/>
    <w:rsid w:val="005323C4"/>
    <w:rsid w:val="00536AEA"/>
    <w:rsid w:val="005411B7"/>
    <w:rsid w:val="00553571"/>
    <w:rsid w:val="00555947"/>
    <w:rsid w:val="0056049C"/>
    <w:rsid w:val="00570510"/>
    <w:rsid w:val="00570B00"/>
    <w:rsid w:val="005710EF"/>
    <w:rsid w:val="0057146E"/>
    <w:rsid w:val="00572525"/>
    <w:rsid w:val="0057526E"/>
    <w:rsid w:val="00576A81"/>
    <w:rsid w:val="00577B62"/>
    <w:rsid w:val="005859A8"/>
    <w:rsid w:val="00587CE3"/>
    <w:rsid w:val="005A2834"/>
    <w:rsid w:val="005D4ED8"/>
    <w:rsid w:val="005E1FA7"/>
    <w:rsid w:val="005E7DDE"/>
    <w:rsid w:val="00622D8E"/>
    <w:rsid w:val="006239CF"/>
    <w:rsid w:val="00633C54"/>
    <w:rsid w:val="00634275"/>
    <w:rsid w:val="00665400"/>
    <w:rsid w:val="00671BB7"/>
    <w:rsid w:val="00685603"/>
    <w:rsid w:val="00693041"/>
    <w:rsid w:val="00693DEA"/>
    <w:rsid w:val="006A0E07"/>
    <w:rsid w:val="006C1886"/>
    <w:rsid w:val="006C2182"/>
    <w:rsid w:val="006D610A"/>
    <w:rsid w:val="00705CB0"/>
    <w:rsid w:val="00711398"/>
    <w:rsid w:val="007378DD"/>
    <w:rsid w:val="007404FF"/>
    <w:rsid w:val="00754329"/>
    <w:rsid w:val="0076659D"/>
    <w:rsid w:val="00785097"/>
    <w:rsid w:val="00786B28"/>
    <w:rsid w:val="007A0800"/>
    <w:rsid w:val="007A58D2"/>
    <w:rsid w:val="007C2267"/>
    <w:rsid w:val="007D2287"/>
    <w:rsid w:val="007D6BA3"/>
    <w:rsid w:val="007E2F81"/>
    <w:rsid w:val="007E5EA9"/>
    <w:rsid w:val="007F6758"/>
    <w:rsid w:val="007F6CBE"/>
    <w:rsid w:val="00810EA2"/>
    <w:rsid w:val="00811AF2"/>
    <w:rsid w:val="0081787B"/>
    <w:rsid w:val="0082419A"/>
    <w:rsid w:val="00832C41"/>
    <w:rsid w:val="00836D99"/>
    <w:rsid w:val="0085329D"/>
    <w:rsid w:val="008630F1"/>
    <w:rsid w:val="00865096"/>
    <w:rsid w:val="00872572"/>
    <w:rsid w:val="0087314C"/>
    <w:rsid w:val="00874776"/>
    <w:rsid w:val="008879C9"/>
    <w:rsid w:val="00895667"/>
    <w:rsid w:val="008C055A"/>
    <w:rsid w:val="008E1539"/>
    <w:rsid w:val="008E1F61"/>
    <w:rsid w:val="008F2824"/>
    <w:rsid w:val="00911BFD"/>
    <w:rsid w:val="00914423"/>
    <w:rsid w:val="00916250"/>
    <w:rsid w:val="00917189"/>
    <w:rsid w:val="009223BD"/>
    <w:rsid w:val="00935EDE"/>
    <w:rsid w:val="00940966"/>
    <w:rsid w:val="00944A81"/>
    <w:rsid w:val="00955DB5"/>
    <w:rsid w:val="00957E7E"/>
    <w:rsid w:val="009601BE"/>
    <w:rsid w:val="00962307"/>
    <w:rsid w:val="009855F0"/>
    <w:rsid w:val="0099423D"/>
    <w:rsid w:val="009C49DB"/>
    <w:rsid w:val="009C5AAE"/>
    <w:rsid w:val="009D4C39"/>
    <w:rsid w:val="009D6E9C"/>
    <w:rsid w:val="009E0E27"/>
    <w:rsid w:val="009E10B0"/>
    <w:rsid w:val="009E3B8D"/>
    <w:rsid w:val="009F0A23"/>
    <w:rsid w:val="009F3E32"/>
    <w:rsid w:val="00A06111"/>
    <w:rsid w:val="00A210D6"/>
    <w:rsid w:val="00A27A00"/>
    <w:rsid w:val="00A37309"/>
    <w:rsid w:val="00A41035"/>
    <w:rsid w:val="00A50547"/>
    <w:rsid w:val="00A51584"/>
    <w:rsid w:val="00A53EC9"/>
    <w:rsid w:val="00A570D2"/>
    <w:rsid w:val="00A64A6B"/>
    <w:rsid w:val="00A64F9F"/>
    <w:rsid w:val="00A7063E"/>
    <w:rsid w:val="00A75D3B"/>
    <w:rsid w:val="00A76AAB"/>
    <w:rsid w:val="00AA1928"/>
    <w:rsid w:val="00AC5BCF"/>
    <w:rsid w:val="00AC6D9D"/>
    <w:rsid w:val="00AD56E9"/>
    <w:rsid w:val="00AD712F"/>
    <w:rsid w:val="00AE0FC0"/>
    <w:rsid w:val="00B04042"/>
    <w:rsid w:val="00B157F3"/>
    <w:rsid w:val="00B16494"/>
    <w:rsid w:val="00B16671"/>
    <w:rsid w:val="00B22F07"/>
    <w:rsid w:val="00B25CF7"/>
    <w:rsid w:val="00B4025E"/>
    <w:rsid w:val="00B45EEB"/>
    <w:rsid w:val="00B574B1"/>
    <w:rsid w:val="00B72DF5"/>
    <w:rsid w:val="00B75EB9"/>
    <w:rsid w:val="00B8053F"/>
    <w:rsid w:val="00B920B7"/>
    <w:rsid w:val="00B92AE1"/>
    <w:rsid w:val="00BB48E6"/>
    <w:rsid w:val="00BD2329"/>
    <w:rsid w:val="00BE0098"/>
    <w:rsid w:val="00BE2483"/>
    <w:rsid w:val="00BF24AA"/>
    <w:rsid w:val="00BF26A2"/>
    <w:rsid w:val="00BF63BA"/>
    <w:rsid w:val="00C01AAE"/>
    <w:rsid w:val="00C11D3C"/>
    <w:rsid w:val="00C2388F"/>
    <w:rsid w:val="00C3391A"/>
    <w:rsid w:val="00C41828"/>
    <w:rsid w:val="00C42EC0"/>
    <w:rsid w:val="00C94A6A"/>
    <w:rsid w:val="00CB1D79"/>
    <w:rsid w:val="00CB1FAE"/>
    <w:rsid w:val="00CB66A0"/>
    <w:rsid w:val="00CB7467"/>
    <w:rsid w:val="00D01DAD"/>
    <w:rsid w:val="00D047BB"/>
    <w:rsid w:val="00D1538D"/>
    <w:rsid w:val="00D16F5A"/>
    <w:rsid w:val="00D22927"/>
    <w:rsid w:val="00D32162"/>
    <w:rsid w:val="00D55C05"/>
    <w:rsid w:val="00D645E1"/>
    <w:rsid w:val="00D73EA1"/>
    <w:rsid w:val="00D852B9"/>
    <w:rsid w:val="00D873EE"/>
    <w:rsid w:val="00D90456"/>
    <w:rsid w:val="00D9521E"/>
    <w:rsid w:val="00DA04A3"/>
    <w:rsid w:val="00DA0D18"/>
    <w:rsid w:val="00DB2F0A"/>
    <w:rsid w:val="00DB6B96"/>
    <w:rsid w:val="00DC13FE"/>
    <w:rsid w:val="00DC43ED"/>
    <w:rsid w:val="00DC60B0"/>
    <w:rsid w:val="00DD1A61"/>
    <w:rsid w:val="00DF52A8"/>
    <w:rsid w:val="00E16E0D"/>
    <w:rsid w:val="00E17B84"/>
    <w:rsid w:val="00E3599C"/>
    <w:rsid w:val="00E36807"/>
    <w:rsid w:val="00E41408"/>
    <w:rsid w:val="00E5212D"/>
    <w:rsid w:val="00E5470E"/>
    <w:rsid w:val="00E61209"/>
    <w:rsid w:val="00E6125B"/>
    <w:rsid w:val="00E65C30"/>
    <w:rsid w:val="00E8528B"/>
    <w:rsid w:val="00E97826"/>
    <w:rsid w:val="00EA4253"/>
    <w:rsid w:val="00EB04E2"/>
    <w:rsid w:val="00EB14B8"/>
    <w:rsid w:val="00EB1F58"/>
    <w:rsid w:val="00EB670B"/>
    <w:rsid w:val="00EC7E8D"/>
    <w:rsid w:val="00EE0FD5"/>
    <w:rsid w:val="00EE245E"/>
    <w:rsid w:val="00EE62C9"/>
    <w:rsid w:val="00EF0AD7"/>
    <w:rsid w:val="00EF0E36"/>
    <w:rsid w:val="00F1310F"/>
    <w:rsid w:val="00F162F4"/>
    <w:rsid w:val="00F21003"/>
    <w:rsid w:val="00F43D1C"/>
    <w:rsid w:val="00F718E7"/>
    <w:rsid w:val="00FA524F"/>
    <w:rsid w:val="00FD1DF1"/>
    <w:rsid w:val="00FD7AD2"/>
    <w:rsid w:val="00FF1732"/>
    <w:rsid w:val="00FF1CB3"/>
    <w:rsid w:val="00FF4595"/>
    <w:rsid w:val="00FF5D29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C1C07-86A3-4D8E-ABC2-9C5402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D73"/>
  </w:style>
  <w:style w:type="paragraph" w:styleId="Footer">
    <w:name w:val="footer"/>
    <w:basedOn w:val="Normal"/>
    <w:link w:val="FooterChar"/>
    <w:uiPriority w:val="99"/>
    <w:unhideWhenUsed/>
    <w:rsid w:val="003D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D73"/>
  </w:style>
  <w:style w:type="character" w:customStyle="1" w:styleId="Heading1Char">
    <w:name w:val="Heading 1 Char"/>
    <w:basedOn w:val="DefaultParagraphFont"/>
    <w:link w:val="Heading1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23E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23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E1F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3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3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gagnon</dc:creator>
  <cp:lastModifiedBy>Emma Farago</cp:lastModifiedBy>
  <cp:revision>27</cp:revision>
  <dcterms:created xsi:type="dcterms:W3CDTF">2019-10-17T14:18:00Z</dcterms:created>
  <dcterms:modified xsi:type="dcterms:W3CDTF">2019-10-18T14:20:00Z</dcterms:modified>
</cp:coreProperties>
</file>